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9D5E8E" w:rsidRDefault="00811A67" w:rsidP="009D5E8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3C1E3C71" w:rsidR="00811A67" w:rsidRPr="009D5E8E" w:rsidRDefault="0066159F" w:rsidP="009D5E8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5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White Christmas</w:t>
            </w:r>
            <w:r w:rsidR="00811A67" w:rsidRPr="009D5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27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(R) </w:t>
            </w:r>
            <w:r w:rsidR="00A66F57" w:rsidRPr="009D5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77632CE" w14:textId="3225F9E7" w:rsidR="0004730E" w:rsidRPr="009D5E8E" w:rsidRDefault="0066159F" w:rsidP="009D5E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D5E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B274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9D5E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Benzyl salicylate, Hexyl Cinnamal)</w:t>
            </w:r>
          </w:p>
          <w:p w14:paraId="388E059A" w14:textId="77777777" w:rsidR="00281DAD" w:rsidRPr="009D5E8E" w:rsidRDefault="00281DAD" w:rsidP="009D5E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5D6FA502" w:rsidR="00811A67" w:rsidRPr="009D5E8E" w:rsidRDefault="00D35881" w:rsidP="009D5E8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E8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9D5E8E" w:rsidRDefault="009E5F04" w:rsidP="009D5E8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9D5E8E" w:rsidRDefault="008F703C" w:rsidP="009D5E8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E8E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9D5E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F40DF1D" w:rsidR="00811A67" w:rsidRPr="009D5E8E" w:rsidRDefault="006F27E6" w:rsidP="009D5E8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E8E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9D5E8E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194905" w:rsidRPr="009D5E8E">
              <w:rPr>
                <w:rFonts w:asciiTheme="minorHAnsi" w:hAnsiTheme="minorHAnsi" w:cstheme="minorHAnsi"/>
                <w:sz w:val="22"/>
                <w:szCs w:val="22"/>
              </w:rPr>
              <w:t>Harm</w:t>
            </w:r>
            <w:r w:rsidR="000A6589">
              <w:rPr>
                <w:rFonts w:asciiTheme="minorHAnsi" w:hAnsiTheme="minorHAnsi" w:cstheme="minorHAnsi"/>
                <w:sz w:val="22"/>
                <w:szCs w:val="22"/>
              </w:rPr>
              <w:t>ful</w:t>
            </w:r>
            <w:r w:rsidR="009E5F04"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9D5E8E" w:rsidRDefault="00811A67" w:rsidP="009D5E8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7E62A981" w:rsidR="009E5F04" w:rsidRPr="009D5E8E" w:rsidRDefault="009E5F04" w:rsidP="009D5E8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9D5E8E">
              <w:rPr>
                <w:rFonts w:asciiTheme="minorHAnsi" w:hAnsiTheme="minorHAnsi" w:cstheme="minorHAnsi"/>
                <w:sz w:val="22"/>
                <w:szCs w:val="22"/>
              </w:rPr>
              <w:t>vapour or dust</w:t>
            </w:r>
            <w:r w:rsidR="00B274E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D5E8E">
              <w:rPr>
                <w:rFonts w:asciiTheme="minorHAnsi" w:hAnsiTheme="minorHAnsi" w:cstheme="minorHAnsi"/>
                <w:sz w:val="22"/>
                <w:szCs w:val="22"/>
              </w:rPr>
              <w:t>Avoid release to the environment.  Wear protective gloves</w:t>
            </w:r>
            <w:r w:rsidR="003F1917"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9D5E8E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D37E9"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Remove contact lenses, if present and easy to do. Continue rinsing.  </w:t>
            </w:r>
            <w:r w:rsidR="0023513D" w:rsidRPr="009D5E8E">
              <w:rPr>
                <w:rFonts w:asciiTheme="minorHAnsi" w:hAnsiTheme="minorHAnsi" w:cstheme="minorHAnsi"/>
                <w:sz w:val="22"/>
                <w:szCs w:val="22"/>
              </w:rPr>
              <w:t>If eye irritation persists: Get medical advice/attention</w:t>
            </w:r>
            <w:r w:rsidRPr="009D5E8E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3E774585" w14:textId="77777777" w:rsidR="00811A67" w:rsidRPr="009D5E8E" w:rsidRDefault="00811A67" w:rsidP="009D5E8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05F13" w14:textId="040169B5" w:rsidR="002669DB" w:rsidRPr="009D5E8E" w:rsidRDefault="00435B41" w:rsidP="009D5E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D5E8E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194905" w:rsidRPr="009D5E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Allyl alpha-ionone, Citronellol, Eugenol, Hydroxycitronellal, Isoeugenol, Limonene, Linalool, Linalyl acetate. May produce an allergic reaction.</w:t>
            </w:r>
          </w:p>
          <w:p w14:paraId="6B21C081" w14:textId="77777777" w:rsidR="00E87C69" w:rsidRPr="009D5E8E" w:rsidRDefault="00E87C69" w:rsidP="009D5E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9D5E8E" w:rsidRDefault="00811A67" w:rsidP="009D5E8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E8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6BF54834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2A0DBFE9" w:rsidR="002965C6" w:rsidRPr="002965C6" w:rsidRDefault="002965C6" w:rsidP="00B274E0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21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6589"/>
    <w:rsid w:val="001215AC"/>
    <w:rsid w:val="0014217E"/>
    <w:rsid w:val="001807B4"/>
    <w:rsid w:val="00194905"/>
    <w:rsid w:val="001B14BA"/>
    <w:rsid w:val="00217073"/>
    <w:rsid w:val="0023513D"/>
    <w:rsid w:val="002669DB"/>
    <w:rsid w:val="00281DAD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D3534"/>
    <w:rsid w:val="004E6C2B"/>
    <w:rsid w:val="005119E5"/>
    <w:rsid w:val="005368A1"/>
    <w:rsid w:val="00544A33"/>
    <w:rsid w:val="00553637"/>
    <w:rsid w:val="005E5328"/>
    <w:rsid w:val="0066159F"/>
    <w:rsid w:val="00680DD0"/>
    <w:rsid w:val="006F27E6"/>
    <w:rsid w:val="00725ED4"/>
    <w:rsid w:val="00774DB4"/>
    <w:rsid w:val="007D37E9"/>
    <w:rsid w:val="00811A67"/>
    <w:rsid w:val="00821D62"/>
    <w:rsid w:val="00855711"/>
    <w:rsid w:val="008C0A93"/>
    <w:rsid w:val="008E55CB"/>
    <w:rsid w:val="008F703C"/>
    <w:rsid w:val="009B74CE"/>
    <w:rsid w:val="009D4C3D"/>
    <w:rsid w:val="009D5E8E"/>
    <w:rsid w:val="009E5F04"/>
    <w:rsid w:val="00A14FD0"/>
    <w:rsid w:val="00A66F57"/>
    <w:rsid w:val="00A91366"/>
    <w:rsid w:val="00B274E0"/>
    <w:rsid w:val="00B52815"/>
    <w:rsid w:val="00B601DE"/>
    <w:rsid w:val="00BA0BAD"/>
    <w:rsid w:val="00BC7650"/>
    <w:rsid w:val="00BC77AF"/>
    <w:rsid w:val="00D06C61"/>
    <w:rsid w:val="00D35881"/>
    <w:rsid w:val="00E87C69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2023-08-16T14:52:00Z</cp:lastPrinted>
  <dcterms:created xsi:type="dcterms:W3CDTF">2023-08-16T14:51:00Z</dcterms:created>
  <dcterms:modified xsi:type="dcterms:W3CDTF">2023-08-17T09:22:00Z</dcterms:modified>
</cp:coreProperties>
</file>